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681B" w14:textId="1775EFD6" w:rsidR="0001144B" w:rsidRPr="00713D80" w:rsidRDefault="006B4FAC" w:rsidP="006B4FAC">
      <w:pPr>
        <w:jc w:val="center"/>
        <w:rPr>
          <w:rFonts w:ascii="Address Sans Pro Bold" w:hAnsi="Address Sans Pro Bold"/>
          <w:b/>
          <w:bCs/>
          <w:sz w:val="52"/>
          <w:szCs w:val="52"/>
        </w:rPr>
      </w:pPr>
      <w:r w:rsidRPr="00713D80">
        <w:rPr>
          <w:rFonts w:ascii="Address Sans Pro Bold" w:hAnsi="Address Sans Pro Bold"/>
          <w:b/>
          <w:bCs/>
          <w:sz w:val="52"/>
          <w:szCs w:val="52"/>
        </w:rPr>
        <w:t>KADDI CALENDAR FOR UPCOMING CLASSES</w:t>
      </w:r>
    </w:p>
    <w:p w14:paraId="227E9081" w14:textId="2C05AFF6" w:rsidR="006B4FAC" w:rsidRDefault="006B4FAC"/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412"/>
        <w:gridCol w:w="1089"/>
        <w:gridCol w:w="1297"/>
        <w:gridCol w:w="1544"/>
        <w:gridCol w:w="1405"/>
        <w:gridCol w:w="1458"/>
        <w:gridCol w:w="1278"/>
        <w:gridCol w:w="1465"/>
        <w:gridCol w:w="2120"/>
      </w:tblGrid>
      <w:tr w:rsidR="00EC42A9" w14:paraId="5A043A08" w14:textId="77777777" w:rsidTr="00230DCC">
        <w:trPr>
          <w:trHeight w:val="540"/>
        </w:trPr>
        <w:tc>
          <w:tcPr>
            <w:tcW w:w="14130" w:type="dxa"/>
            <w:gridSpan w:val="10"/>
            <w:tcBorders>
              <w:bottom w:val="single" w:sz="4" w:space="0" w:color="auto"/>
            </w:tcBorders>
          </w:tcPr>
          <w:p w14:paraId="64D11A30" w14:textId="1C58878A" w:rsidR="00EC42A9" w:rsidRDefault="00EC42A9" w:rsidP="00EC4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Internship Only – Full-Time Program</w:t>
            </w:r>
          </w:p>
          <w:p w14:paraId="7F4D7812" w14:textId="71910DF3" w:rsidR="00EC42A9" w:rsidRDefault="00EC42A9" w:rsidP="00EC42A9">
            <w:pPr>
              <w:jc w:val="center"/>
              <w:rPr>
                <w:b/>
                <w:bCs/>
              </w:rPr>
            </w:pPr>
          </w:p>
        </w:tc>
      </w:tr>
      <w:tr w:rsidR="00430590" w14:paraId="6FEAEAD4" w14:textId="18601D86" w:rsidTr="00EC42A9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34B1E174" w14:textId="2C27CE2F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bookmarkStart w:id="0" w:name="_Hlk75943893"/>
            <w:r>
              <w:rPr>
                <w:b/>
                <w:bCs/>
                <w:color w:val="FFFFFF" w:themeColor="background1"/>
              </w:rPr>
              <w:t>KADDI Class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5F805DAD" w14:textId="444C1E96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DICAS Opens to Submit Application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3BB3B1AE" w14:textId="5D3E7534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Priority</w:t>
            </w:r>
          </w:p>
          <w:p w14:paraId="0E1960F3" w14:textId="77B42E0D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Applicant Due Date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4C7260A1" w14:textId="09F58954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Open</w:t>
            </w:r>
          </w:p>
          <w:p w14:paraId="2722ECD8" w14:textId="0E1DA4F6" w:rsidR="00430590" w:rsidRPr="00B22EA3" w:rsidRDefault="00430590" w:rsidP="0043059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Applicant Due Date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2642CEF0" w14:textId="3F912E3F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Application   </w:t>
            </w:r>
            <w:r w:rsidRPr="00B22EA3">
              <w:rPr>
                <w:b/>
                <w:bCs/>
                <w:color w:val="FFFFFF" w:themeColor="background1"/>
              </w:rPr>
              <w:t>Notification</w:t>
            </w:r>
          </w:p>
          <w:p w14:paraId="01E4DBCF" w14:textId="1C18C797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50F66FA8" w14:textId="40F2D990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Applicant Decision Due Date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795FAD4E" w14:textId="462FDE41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Program Start</w:t>
            </w:r>
          </w:p>
          <w:p w14:paraId="524C6E14" w14:textId="356E4086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Pre-Orientation Begins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1E8E7103" w14:textId="7D5F765B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 w:rsidRPr="00B22EA3">
              <w:rPr>
                <w:b/>
                <w:bCs/>
                <w:color w:val="FFFFFF" w:themeColor="background1"/>
              </w:rPr>
              <w:t>Orientation</w:t>
            </w:r>
          </w:p>
          <w:p w14:paraId="19265DD8" w14:textId="029EBB92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 w:rsidRPr="00B22EA3">
              <w:rPr>
                <w:b/>
                <w:bCs/>
                <w:color w:val="FFFFFF" w:themeColor="background1"/>
              </w:rPr>
              <w:t>(Tulsa)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3A595ABF" w14:textId="268C9886" w:rsidR="00430590" w:rsidRPr="00D2686D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Rotation Start Date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52FFAFC6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 w:rsidRPr="00B22EA3">
              <w:rPr>
                <w:b/>
                <w:bCs/>
                <w:color w:val="FFFFFF" w:themeColor="background1"/>
              </w:rPr>
              <w:t>Expected Completion</w:t>
            </w:r>
          </w:p>
          <w:p w14:paraId="4965C291" w14:textId="7BBECFAE" w:rsidR="00986B48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</w:t>
            </w:r>
            <w:r w:rsidR="00986B48">
              <w:rPr>
                <w:b/>
                <w:bCs/>
                <w:color w:val="FFFFFF" w:themeColor="background1"/>
              </w:rPr>
              <w:t xml:space="preserve">8 </w:t>
            </w:r>
            <w:r>
              <w:rPr>
                <w:b/>
                <w:bCs/>
                <w:color w:val="FFFFFF" w:themeColor="background1"/>
              </w:rPr>
              <w:t>months</w:t>
            </w:r>
            <w:r w:rsidR="00986B48">
              <w:rPr>
                <w:b/>
                <w:bCs/>
                <w:color w:val="FFFFFF" w:themeColor="background1"/>
              </w:rPr>
              <w:t xml:space="preserve">,  </w:t>
            </w:r>
          </w:p>
          <w:p w14:paraId="10FB2CA7" w14:textId="07BBC448" w:rsidR="00430590" w:rsidRPr="00B22EA3" w:rsidRDefault="00986B48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avg 32 hrs/ week</w:t>
            </w:r>
            <w:r w:rsidR="00430590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9F08C9" w14:paraId="04C2A440" w14:textId="77777777" w:rsidTr="00EC42A9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2139C19" w14:textId="3F093C33" w:rsidR="009F08C9" w:rsidRDefault="009F08C9" w:rsidP="009F08C9">
            <w:r>
              <w:t>Summer, 2025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3076F82" w14:textId="0DF83EE7" w:rsidR="009F08C9" w:rsidRDefault="009F08C9" w:rsidP="009F08C9">
            <w:pPr>
              <w:jc w:val="center"/>
            </w:pPr>
            <w:r>
              <w:t>August 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6B0C90B" w14:textId="03DE0E64" w:rsidR="009F08C9" w:rsidRDefault="009F08C9" w:rsidP="009F08C9">
            <w:pPr>
              <w:jc w:val="center"/>
            </w:pPr>
            <w:r>
              <w:t>Jan 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55835DC" w14:textId="79903C46" w:rsidR="009F08C9" w:rsidRDefault="009F08C9" w:rsidP="009F08C9">
            <w:pPr>
              <w:jc w:val="center"/>
            </w:pPr>
            <w:r>
              <w:t>Feb 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4171D68" w14:textId="23140E99" w:rsidR="009F08C9" w:rsidRDefault="009F08C9" w:rsidP="009F08C9">
            <w:pPr>
              <w:jc w:val="center"/>
            </w:pPr>
            <w:r>
              <w:t>March 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5CFC227" w14:textId="100EFD2E" w:rsidR="009F08C9" w:rsidRDefault="009F08C9" w:rsidP="009F08C9">
            <w:pPr>
              <w:jc w:val="center"/>
            </w:pPr>
            <w:r>
              <w:t>March 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8AD783E" w14:textId="3EF0D44F" w:rsidR="009F08C9" w:rsidRDefault="00986B48" w:rsidP="009F08C9">
            <w:pPr>
              <w:jc w:val="center"/>
            </w:pPr>
            <w:r>
              <w:t>Aug 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E57FB75" w14:textId="3ACD6604" w:rsidR="009F08C9" w:rsidRDefault="009F08C9" w:rsidP="009F08C9">
            <w:pPr>
              <w:jc w:val="center"/>
            </w:pPr>
            <w:r>
              <w:t>Week of Sept 1</w:t>
            </w:r>
            <w:r w:rsidR="00E073CE"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0566E33" w14:textId="49B705B9" w:rsidR="009F08C9" w:rsidRDefault="009F08C9" w:rsidP="009F08C9">
            <w:pPr>
              <w:jc w:val="center"/>
            </w:pPr>
            <w:r>
              <w:t>Sept 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ECE8B4B" w14:textId="217F5C27" w:rsidR="00986B48" w:rsidRDefault="00986B48" w:rsidP="009F08C9">
            <w:pPr>
              <w:jc w:val="center"/>
            </w:pPr>
            <w:r>
              <w:t xml:space="preserve">April 3, </w:t>
            </w:r>
            <w:proofErr w:type="gramStart"/>
            <w:r>
              <w:t>2026</w:t>
            </w:r>
            <w:proofErr w:type="gramEnd"/>
            <w:r>
              <w:t xml:space="preserve"> </w:t>
            </w:r>
          </w:p>
        </w:tc>
      </w:tr>
      <w:tr w:rsidR="009F08C9" w14:paraId="45C03DCF" w14:textId="77777777" w:rsidTr="00EC42A9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60B13E9" w14:textId="0721D3E5" w:rsidR="009F08C9" w:rsidRDefault="009F08C9" w:rsidP="009F08C9">
            <w:r>
              <w:t>Winter, 2026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207B4FF" w14:textId="73FD9E3D" w:rsidR="009F08C9" w:rsidRDefault="009F08C9" w:rsidP="009F08C9">
            <w:pPr>
              <w:jc w:val="center"/>
            </w:pPr>
            <w:r>
              <w:t>August 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E5C0701" w14:textId="6E3098ED" w:rsidR="009F08C9" w:rsidRDefault="009F08C9" w:rsidP="009F08C9">
            <w:pPr>
              <w:jc w:val="center"/>
            </w:pPr>
            <w:r>
              <w:t>Sept 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CB7954B" w14:textId="7803B1EE" w:rsidR="009F08C9" w:rsidRDefault="009F08C9" w:rsidP="009F08C9">
            <w:pPr>
              <w:jc w:val="center"/>
            </w:pPr>
            <w:r>
              <w:t>Oct 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9E7455A" w14:textId="394C9EF3" w:rsidR="009F08C9" w:rsidRDefault="009F08C9" w:rsidP="009F08C9">
            <w:pPr>
              <w:jc w:val="center"/>
            </w:pPr>
            <w:r>
              <w:t>Nov 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85C3EC7" w14:textId="3BF131AA" w:rsidR="009F08C9" w:rsidRDefault="009F08C9" w:rsidP="009F08C9">
            <w:pPr>
              <w:jc w:val="center"/>
            </w:pPr>
            <w:r>
              <w:t>Nov 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5E10ACB" w14:textId="41E1AFA0" w:rsidR="009F08C9" w:rsidRDefault="00986B48" w:rsidP="009F08C9">
            <w:pPr>
              <w:jc w:val="center"/>
            </w:pPr>
            <w:r>
              <w:t>Jan 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567F7EC" w14:textId="580155F0" w:rsidR="009F08C9" w:rsidRDefault="009F08C9" w:rsidP="009F08C9">
            <w:pPr>
              <w:jc w:val="center"/>
            </w:pPr>
            <w:r>
              <w:t>Week of Feb 1</w:t>
            </w:r>
            <w:r w:rsidR="00E073CE"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09EDAF8" w14:textId="4FEFFE33" w:rsidR="009F08C9" w:rsidRDefault="009F08C9" w:rsidP="009F08C9">
            <w:pPr>
              <w:jc w:val="center"/>
            </w:pPr>
            <w:r>
              <w:t>Feb 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9434BD1" w14:textId="594929D1" w:rsidR="009F08C9" w:rsidRDefault="00E073CE" w:rsidP="009F08C9">
            <w:pPr>
              <w:jc w:val="center"/>
            </w:pPr>
            <w:r>
              <w:t>August 28</w:t>
            </w:r>
            <w:r w:rsidR="009F08C9">
              <w:t>, 2026</w:t>
            </w:r>
          </w:p>
        </w:tc>
      </w:tr>
      <w:tr w:rsidR="009F08C9" w14:paraId="13F8A091" w14:textId="77777777" w:rsidTr="00EC42A9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8FE3278" w14:textId="63029AF8" w:rsidR="009F08C9" w:rsidRDefault="009F08C9" w:rsidP="009F08C9">
            <w:r>
              <w:t>Summer, 2026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AE2DD1E" w14:textId="63D2348B" w:rsidR="009F08C9" w:rsidRDefault="009F08C9" w:rsidP="009F08C9">
            <w:pPr>
              <w:jc w:val="center"/>
            </w:pPr>
            <w:r>
              <w:t>August 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036B93D" w14:textId="09BC2E5C" w:rsidR="009F08C9" w:rsidRDefault="009F08C9" w:rsidP="009F08C9">
            <w:pPr>
              <w:jc w:val="center"/>
            </w:pPr>
            <w:r>
              <w:t>Jan 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C49923B" w14:textId="2B859F23" w:rsidR="009F08C9" w:rsidRDefault="009F08C9" w:rsidP="009F08C9">
            <w:pPr>
              <w:jc w:val="center"/>
            </w:pPr>
            <w:r>
              <w:t>Feb 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D7B9C19" w14:textId="23DDE194" w:rsidR="009F08C9" w:rsidRDefault="009F08C9" w:rsidP="009F08C9">
            <w:pPr>
              <w:jc w:val="center"/>
            </w:pPr>
            <w:r>
              <w:t>March 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A2073E8" w14:textId="7475AB13" w:rsidR="009F08C9" w:rsidRDefault="009F08C9" w:rsidP="009F08C9">
            <w:pPr>
              <w:jc w:val="center"/>
            </w:pPr>
            <w:r>
              <w:t>March 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A0B3279" w14:textId="156F8922" w:rsidR="009F08C9" w:rsidRDefault="00986B48" w:rsidP="009F08C9">
            <w:pPr>
              <w:jc w:val="center"/>
            </w:pPr>
            <w:r>
              <w:t>Aug 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A9BFF5C" w14:textId="1CFED6E5" w:rsidR="009F08C9" w:rsidRDefault="009F08C9" w:rsidP="009F08C9">
            <w:pPr>
              <w:jc w:val="center"/>
            </w:pPr>
            <w:r>
              <w:t xml:space="preserve">Week of Sept </w:t>
            </w:r>
            <w:r w:rsidR="00986B48">
              <w:t>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DA03721" w14:textId="00B5970E" w:rsidR="009F08C9" w:rsidRDefault="009F08C9" w:rsidP="009F08C9">
            <w:pPr>
              <w:jc w:val="center"/>
            </w:pPr>
            <w:r>
              <w:t>Sept 2</w:t>
            </w:r>
            <w:r w:rsidR="00E073CE"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66FA422" w14:textId="5AC62409" w:rsidR="009F08C9" w:rsidRDefault="00E073CE" w:rsidP="009F08C9">
            <w:pPr>
              <w:jc w:val="center"/>
            </w:pPr>
            <w:r>
              <w:t>April 9</w:t>
            </w:r>
            <w:r w:rsidR="009F08C9">
              <w:t>, 202</w:t>
            </w:r>
            <w:r w:rsidR="00986B48">
              <w:t>7</w:t>
            </w:r>
          </w:p>
        </w:tc>
      </w:tr>
      <w:tr w:rsidR="009F08C9" w14:paraId="6551560A" w14:textId="77777777" w:rsidTr="00EC42A9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FC1E049" w14:textId="7BBDB320" w:rsidR="009F08C9" w:rsidRDefault="009F08C9" w:rsidP="009F08C9">
            <w:r>
              <w:t>Winter, 2027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BC63A19" w14:textId="16119743" w:rsidR="009F08C9" w:rsidRDefault="009F08C9" w:rsidP="009F08C9">
            <w:pPr>
              <w:jc w:val="center"/>
            </w:pPr>
            <w:r>
              <w:t>August 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BF75372" w14:textId="14AAF8CB" w:rsidR="009F08C9" w:rsidRDefault="009F08C9" w:rsidP="009F08C9">
            <w:pPr>
              <w:jc w:val="center"/>
            </w:pPr>
            <w:r>
              <w:t>Sept 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EAF81EF" w14:textId="0E6D237E" w:rsidR="009F08C9" w:rsidRDefault="009F08C9" w:rsidP="009F08C9">
            <w:pPr>
              <w:jc w:val="center"/>
            </w:pPr>
            <w:r>
              <w:t>Oct 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E189826" w14:textId="4126B494" w:rsidR="009F08C9" w:rsidRDefault="009F08C9" w:rsidP="009F08C9">
            <w:pPr>
              <w:jc w:val="center"/>
            </w:pPr>
            <w:r>
              <w:t>Nov 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091B9FA" w14:textId="31CE9364" w:rsidR="009F08C9" w:rsidRDefault="009F08C9" w:rsidP="009F08C9">
            <w:pPr>
              <w:jc w:val="center"/>
            </w:pPr>
            <w:r>
              <w:t>Nov 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198934D" w14:textId="77512984" w:rsidR="009F08C9" w:rsidRDefault="00986B48" w:rsidP="009F08C9">
            <w:pPr>
              <w:jc w:val="center"/>
            </w:pPr>
            <w:r>
              <w:t>Jan 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5579E87" w14:textId="52677BA4" w:rsidR="009F08C9" w:rsidRDefault="009F08C9" w:rsidP="009F08C9">
            <w:pPr>
              <w:jc w:val="center"/>
            </w:pPr>
            <w:r>
              <w:t xml:space="preserve">Week of Feb </w:t>
            </w:r>
            <w:r w:rsidR="00986B48">
              <w:t>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D698BAB" w14:textId="6912B9E8" w:rsidR="009F08C9" w:rsidRDefault="009F08C9" w:rsidP="009F08C9">
            <w:pPr>
              <w:jc w:val="center"/>
            </w:pPr>
            <w:r>
              <w:t xml:space="preserve">Feb </w:t>
            </w:r>
            <w:r w:rsidR="00986B48">
              <w:t>2</w:t>
            </w:r>
            <w:r w:rsidR="00E073CE"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51FF044" w14:textId="63577887" w:rsidR="009F08C9" w:rsidRDefault="00E073CE" w:rsidP="009F08C9">
            <w:pPr>
              <w:jc w:val="center"/>
            </w:pPr>
            <w:r>
              <w:t>September 3</w:t>
            </w:r>
            <w:r w:rsidR="00986B48">
              <w:t xml:space="preserve">, </w:t>
            </w:r>
            <w:proofErr w:type="gramStart"/>
            <w:r w:rsidR="00986B48">
              <w:t>2027</w:t>
            </w:r>
            <w:proofErr w:type="gramEnd"/>
            <w:r w:rsidR="00986B48">
              <w:t xml:space="preserve"> </w:t>
            </w:r>
          </w:p>
        </w:tc>
      </w:tr>
      <w:bookmarkEnd w:id="0"/>
    </w:tbl>
    <w:p w14:paraId="3CA4C7EA" w14:textId="77777777" w:rsidR="00165147" w:rsidRDefault="00165147" w:rsidP="00713D80">
      <w:pPr>
        <w:rPr>
          <w:b/>
          <w:bCs/>
        </w:rPr>
      </w:pPr>
    </w:p>
    <w:tbl>
      <w:tblPr>
        <w:tblStyle w:val="TableGrid"/>
        <w:tblpPr w:leftFromText="180" w:rightFromText="180" w:vertAnchor="text" w:horzAnchor="page" w:tblpX="981" w:tblpY="305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52"/>
        <w:gridCol w:w="1404"/>
        <w:gridCol w:w="1089"/>
        <w:gridCol w:w="1201"/>
        <w:gridCol w:w="1414"/>
        <w:gridCol w:w="1487"/>
        <w:gridCol w:w="1460"/>
        <w:gridCol w:w="1401"/>
        <w:gridCol w:w="1548"/>
        <w:gridCol w:w="2162"/>
      </w:tblGrid>
      <w:tr w:rsidR="00430590" w:rsidRPr="00B22EA3" w14:paraId="03349375" w14:textId="50ECE1EE" w:rsidTr="00EC42A9">
        <w:tc>
          <w:tcPr>
            <w:tcW w:w="1182" w:type="dxa"/>
          </w:tcPr>
          <w:p w14:paraId="67254AD7" w14:textId="77777777" w:rsidR="00430590" w:rsidRDefault="00430590" w:rsidP="00193E67">
            <w:pPr>
              <w:rPr>
                <w:b/>
                <w:bCs/>
                <w:color w:val="072F4B"/>
              </w:rPr>
            </w:pPr>
          </w:p>
        </w:tc>
        <w:tc>
          <w:tcPr>
            <w:tcW w:w="11056" w:type="dxa"/>
            <w:gridSpan w:val="9"/>
            <w:shd w:val="clear" w:color="auto" w:fill="auto"/>
          </w:tcPr>
          <w:p w14:paraId="7954B89C" w14:textId="3D7C5DBF" w:rsidR="00430590" w:rsidRDefault="00430590" w:rsidP="00193E67">
            <w:pPr>
              <w:rPr>
                <w:b/>
                <w:bCs/>
                <w:color w:val="072F4B"/>
              </w:rPr>
            </w:pPr>
          </w:p>
          <w:p w14:paraId="344C2397" w14:textId="77777777" w:rsidR="00865239" w:rsidRDefault="00430590" w:rsidP="00193E67">
            <w:pPr>
              <w:rPr>
                <w:b/>
                <w:bCs/>
              </w:rPr>
            </w:pPr>
            <w:r>
              <w:rPr>
                <w:b/>
                <w:bCs/>
                <w:color w:val="072F4B"/>
              </w:rPr>
              <w:t xml:space="preserve">                                                                                           </w:t>
            </w:r>
            <w:r w:rsidRPr="00567AE0">
              <w:rPr>
                <w:b/>
                <w:bCs/>
              </w:rPr>
              <w:t>Internship Only – Part-Time Program</w:t>
            </w:r>
          </w:p>
          <w:p w14:paraId="0FB739E4" w14:textId="5B004461" w:rsidR="00430590" w:rsidRPr="00567AE0" w:rsidRDefault="00430590" w:rsidP="00193E67">
            <w:pPr>
              <w:rPr>
                <w:b/>
                <w:bCs/>
              </w:rPr>
            </w:pPr>
            <w:r w:rsidRPr="00567AE0">
              <w:rPr>
                <w:b/>
                <w:bCs/>
              </w:rPr>
              <w:t xml:space="preserve"> </w:t>
            </w:r>
          </w:p>
        </w:tc>
        <w:tc>
          <w:tcPr>
            <w:tcW w:w="2162" w:type="dxa"/>
          </w:tcPr>
          <w:p w14:paraId="2AA43F21" w14:textId="77777777" w:rsidR="00430590" w:rsidRDefault="00430590" w:rsidP="00193E67">
            <w:pPr>
              <w:rPr>
                <w:b/>
                <w:bCs/>
                <w:color w:val="072F4B"/>
              </w:rPr>
            </w:pPr>
          </w:p>
        </w:tc>
      </w:tr>
      <w:tr w:rsidR="00430590" w:rsidRPr="00B22EA3" w14:paraId="14A7A172" w14:textId="7A169C64" w:rsidTr="00EC42A9"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7CCDC3C6" w14:textId="630EEF9B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KADDI</w:t>
            </w:r>
          </w:p>
          <w:p w14:paraId="649E1174" w14:textId="4F0AF875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Class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1F107113" w14:textId="5F0AECD4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DICAS Opens to Submit Application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24E005CF" w14:textId="4A4619E8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Priority</w:t>
            </w:r>
          </w:p>
          <w:p w14:paraId="68E1EFD6" w14:textId="414B8A33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Applicant Due Date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7BC843F0" w14:textId="1AC8B51D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Open</w:t>
            </w:r>
          </w:p>
          <w:p w14:paraId="72963666" w14:textId="72EA7099" w:rsidR="00430590" w:rsidRPr="00B22EA3" w:rsidRDefault="00430590" w:rsidP="00430590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Applicant Due Date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7521798B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Application   </w:t>
            </w:r>
            <w:r w:rsidRPr="00B22EA3">
              <w:rPr>
                <w:b/>
                <w:bCs/>
                <w:color w:val="FFFFFF" w:themeColor="background1"/>
              </w:rPr>
              <w:t>Notification</w:t>
            </w:r>
          </w:p>
          <w:p w14:paraId="4D63B359" w14:textId="2040C25C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40119C95" w14:textId="42376801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Applicant Decision Due Date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57F9DCE0" w14:textId="7E17406F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Program Start</w:t>
            </w:r>
          </w:p>
          <w:p w14:paraId="60DAB9F2" w14:textId="5D0FE778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Pre-Orientation Begins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411383C8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 w:rsidRPr="00B22EA3">
              <w:rPr>
                <w:b/>
                <w:bCs/>
                <w:color w:val="FFFFFF" w:themeColor="background1"/>
              </w:rPr>
              <w:t>Orientation</w:t>
            </w:r>
          </w:p>
          <w:p w14:paraId="421C6A6E" w14:textId="24B35ABD" w:rsidR="00430590" w:rsidRPr="00D2686D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 w:rsidRPr="00B22EA3">
              <w:rPr>
                <w:b/>
                <w:bCs/>
                <w:color w:val="FFFFFF" w:themeColor="background1"/>
              </w:rPr>
              <w:t>(Tulsa)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4913B8DC" w14:textId="7026A820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Rotation Start Date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8175"/>
          </w:tcPr>
          <w:p w14:paraId="7AE06D55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 w:rsidRPr="00B22EA3">
              <w:rPr>
                <w:b/>
                <w:bCs/>
                <w:color w:val="FFFFFF" w:themeColor="background1"/>
              </w:rPr>
              <w:t>Expected Completion</w:t>
            </w:r>
          </w:p>
          <w:p w14:paraId="25BF46EB" w14:textId="77777777" w:rsidR="00986B48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(12 months</w:t>
            </w:r>
            <w:r w:rsidR="00986B48">
              <w:rPr>
                <w:b/>
                <w:bCs/>
                <w:color w:val="FFFFFF" w:themeColor="background1"/>
              </w:rPr>
              <w:t xml:space="preserve">, </w:t>
            </w:r>
          </w:p>
          <w:p w14:paraId="507AAC80" w14:textId="04BEC604" w:rsidR="00430590" w:rsidRDefault="00986B48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avg 20 hrs/ week</w:t>
            </w:r>
            <w:r w:rsidR="00430590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E073CE" w14:paraId="008A25A3" w14:textId="0D38943A" w:rsidTr="00EC42A9"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DE95DDD" w14:textId="2E21ED09" w:rsidR="00E073CE" w:rsidRDefault="00E073CE" w:rsidP="00E073CE">
            <w:r>
              <w:t>Summer, 2025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CC2E41D" w14:textId="61CD6723" w:rsidR="00E073CE" w:rsidRDefault="00E073CE" w:rsidP="00E073CE">
            <w:pPr>
              <w:jc w:val="center"/>
            </w:pPr>
            <w:r>
              <w:t>August 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1E5757C" w14:textId="06C663E7" w:rsidR="00E073CE" w:rsidRDefault="00E073CE" w:rsidP="00E073CE">
            <w:pPr>
              <w:jc w:val="center"/>
            </w:pPr>
            <w:r>
              <w:t>Jan 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BB61E0D" w14:textId="3EBADE0D" w:rsidR="00E073CE" w:rsidRDefault="00E073CE" w:rsidP="00E073CE">
            <w:pPr>
              <w:jc w:val="center"/>
            </w:pPr>
            <w:r>
              <w:t>Feb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4ABB9C0" w14:textId="4BFCA8FE" w:rsidR="00E073CE" w:rsidRDefault="00E073CE" w:rsidP="00E073CE">
            <w:r>
              <w:t xml:space="preserve">     April 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B020391" w14:textId="53367341" w:rsidR="00E073CE" w:rsidRDefault="00E073CE" w:rsidP="00E073CE">
            <w:pPr>
              <w:jc w:val="center"/>
            </w:pPr>
            <w:r>
              <w:t xml:space="preserve">April 7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74FC598" w14:textId="4D266F48" w:rsidR="00E073CE" w:rsidRDefault="00E073CE" w:rsidP="00E073CE">
            <w:pPr>
              <w:jc w:val="center"/>
            </w:pPr>
            <w:r>
              <w:t xml:space="preserve"> Aug 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7BA59B7" w14:textId="77777777" w:rsidR="00E073CE" w:rsidRDefault="00E073CE" w:rsidP="00E073CE">
            <w:pPr>
              <w:jc w:val="center"/>
            </w:pPr>
            <w:r>
              <w:t xml:space="preserve">Week of </w:t>
            </w:r>
          </w:p>
          <w:p w14:paraId="6A5C0BB1" w14:textId="588E812F" w:rsidR="00E073CE" w:rsidRDefault="00E073CE" w:rsidP="00E073CE">
            <w:pPr>
              <w:jc w:val="center"/>
            </w:pPr>
            <w:r>
              <w:t>Sept 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8397D55" w14:textId="745D3E5F" w:rsidR="00E073CE" w:rsidRDefault="00E073CE" w:rsidP="00E073CE">
            <w:pPr>
              <w:jc w:val="center"/>
            </w:pPr>
            <w:r>
              <w:t>Sept 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E9B33DC" w14:textId="61AE330A" w:rsidR="00E073CE" w:rsidRDefault="00E073CE" w:rsidP="00E073CE">
            <w:pPr>
              <w:jc w:val="center"/>
            </w:pPr>
            <w:r>
              <w:t>July 24, 2026</w:t>
            </w:r>
          </w:p>
        </w:tc>
      </w:tr>
      <w:tr w:rsidR="00E073CE" w14:paraId="587CC01E" w14:textId="33216101" w:rsidTr="00EC42A9"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ED28613" w14:textId="1EB5EA65" w:rsidR="00E073CE" w:rsidRDefault="00E073CE" w:rsidP="00E073CE">
            <w:r>
              <w:t>Winter, 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D6E7904" w14:textId="60EA62AB" w:rsidR="00E073CE" w:rsidRDefault="00E073CE" w:rsidP="00E073CE">
            <w:pPr>
              <w:jc w:val="center"/>
            </w:pPr>
            <w:r>
              <w:t>August 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EB9F1AB" w14:textId="47490E4E" w:rsidR="00E073CE" w:rsidRDefault="00E073CE" w:rsidP="00E073CE">
            <w:pPr>
              <w:jc w:val="center"/>
            </w:pPr>
            <w:r>
              <w:t>Sept 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2258C43" w14:textId="7AD8EAF0" w:rsidR="00E073CE" w:rsidRDefault="00E073CE" w:rsidP="00E073CE">
            <w:pPr>
              <w:jc w:val="center"/>
            </w:pPr>
            <w:r>
              <w:t>Oct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58298EB" w14:textId="7B741449" w:rsidR="00E073CE" w:rsidRDefault="00E073CE" w:rsidP="00E073CE">
            <w:pPr>
              <w:jc w:val="center"/>
            </w:pPr>
            <w:r>
              <w:t>Nov 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E313A26" w14:textId="0E680EA7" w:rsidR="00E073CE" w:rsidRDefault="00E073CE" w:rsidP="00E073CE">
            <w:pPr>
              <w:jc w:val="center"/>
            </w:pPr>
            <w:r>
              <w:t>Nov 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190A84A" w14:textId="2A4A74C2" w:rsidR="00E073CE" w:rsidRDefault="00E073CE" w:rsidP="00E073CE">
            <w:pPr>
              <w:jc w:val="center"/>
            </w:pPr>
            <w:r>
              <w:t xml:space="preserve"> Jan 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8AE363E" w14:textId="77777777" w:rsidR="00E073CE" w:rsidRDefault="00E073CE" w:rsidP="00E073CE">
            <w:pPr>
              <w:jc w:val="center"/>
            </w:pPr>
            <w:r>
              <w:t xml:space="preserve">Week of </w:t>
            </w:r>
          </w:p>
          <w:p w14:paraId="2594C240" w14:textId="0F08D401" w:rsidR="00E073CE" w:rsidRDefault="00E073CE" w:rsidP="00E073CE">
            <w:pPr>
              <w:jc w:val="center"/>
            </w:pPr>
            <w:r>
              <w:t>Feb 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6ECE0E6" w14:textId="73AEC6B5" w:rsidR="00E073CE" w:rsidRDefault="00E073CE" w:rsidP="00E073CE">
            <w:pPr>
              <w:jc w:val="center"/>
            </w:pPr>
            <w:r>
              <w:t>Feb 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293344A" w14:textId="7F48DA48" w:rsidR="00E073CE" w:rsidRDefault="00E073CE" w:rsidP="00E073CE">
            <w:pPr>
              <w:jc w:val="center"/>
            </w:pPr>
            <w:r>
              <w:t>December 25, 2026</w:t>
            </w:r>
          </w:p>
        </w:tc>
      </w:tr>
      <w:tr w:rsidR="00E073CE" w14:paraId="5514C2E1" w14:textId="0449B4F5" w:rsidTr="00EC42A9"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4E317EA" w14:textId="18708571" w:rsidR="00E073CE" w:rsidRDefault="00E073CE" w:rsidP="00E073CE">
            <w:r>
              <w:t>Summer, 2026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7193DC1" w14:textId="0600BC0A" w:rsidR="00E073CE" w:rsidRDefault="00E073CE" w:rsidP="00E073CE">
            <w:pPr>
              <w:jc w:val="center"/>
            </w:pPr>
            <w:r>
              <w:t>August 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A3F95BA" w14:textId="0E102687" w:rsidR="00E073CE" w:rsidRDefault="00E073CE" w:rsidP="00E073CE">
            <w:pPr>
              <w:jc w:val="center"/>
            </w:pPr>
            <w:r>
              <w:t>Jan 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E62F578" w14:textId="6E793051" w:rsidR="00E073CE" w:rsidRDefault="00E073CE" w:rsidP="00E073CE">
            <w:pPr>
              <w:jc w:val="center"/>
            </w:pPr>
            <w:r>
              <w:t>Feb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56FED10" w14:textId="62C35B3D" w:rsidR="00E073CE" w:rsidRDefault="00E073CE" w:rsidP="00E073CE">
            <w:pPr>
              <w:jc w:val="center"/>
            </w:pPr>
            <w:r>
              <w:t>March 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1E64B04" w14:textId="61FEB745" w:rsidR="00E073CE" w:rsidRDefault="00E073CE" w:rsidP="00E073CE">
            <w:pPr>
              <w:jc w:val="center"/>
            </w:pPr>
            <w:r>
              <w:t>March 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AD8A7E1" w14:textId="675888EB" w:rsidR="00E073CE" w:rsidRDefault="00E073CE" w:rsidP="00E073CE">
            <w:pPr>
              <w:jc w:val="center"/>
            </w:pPr>
            <w:r>
              <w:t>Aug 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58D8448" w14:textId="77777777" w:rsidR="00E073CE" w:rsidRDefault="00E073CE" w:rsidP="00E073CE">
            <w:pPr>
              <w:jc w:val="center"/>
            </w:pPr>
            <w:r>
              <w:t xml:space="preserve">Week of </w:t>
            </w:r>
          </w:p>
          <w:p w14:paraId="04AD2AE6" w14:textId="5E3F74BD" w:rsidR="00E073CE" w:rsidRDefault="00E073CE" w:rsidP="00E073CE">
            <w:pPr>
              <w:jc w:val="center"/>
            </w:pPr>
            <w:r>
              <w:t>Sept 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25369F6" w14:textId="04EE5482" w:rsidR="00E073CE" w:rsidRDefault="00E073CE" w:rsidP="00E073CE">
            <w:pPr>
              <w:jc w:val="center"/>
            </w:pPr>
            <w:r>
              <w:t>Sept 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AAFC5B7" w14:textId="47E2EAF3" w:rsidR="00E073CE" w:rsidRDefault="00E073CE" w:rsidP="00E073CE">
            <w:pPr>
              <w:jc w:val="center"/>
            </w:pPr>
            <w:r>
              <w:t>July 30, 2027</w:t>
            </w:r>
          </w:p>
        </w:tc>
      </w:tr>
      <w:tr w:rsidR="00E073CE" w14:paraId="0F39A40C" w14:textId="6440C57C" w:rsidTr="00EC42A9"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8851AA5" w14:textId="5785FEB5" w:rsidR="00E073CE" w:rsidRDefault="00E073CE" w:rsidP="00E073CE">
            <w:r>
              <w:t>Winter, 2027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55BDB72" w14:textId="66E3A48F" w:rsidR="00E073CE" w:rsidRDefault="00E073CE" w:rsidP="00E073CE">
            <w:pPr>
              <w:jc w:val="center"/>
            </w:pPr>
            <w:r>
              <w:t>August 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B92C818" w14:textId="7BE04E6F" w:rsidR="00E073CE" w:rsidRDefault="00E073CE" w:rsidP="00E073CE">
            <w:pPr>
              <w:jc w:val="center"/>
            </w:pPr>
            <w:r>
              <w:t>Sept 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FFE8465" w14:textId="345FD59D" w:rsidR="00E073CE" w:rsidRDefault="00E073CE" w:rsidP="00E073CE">
            <w:pPr>
              <w:jc w:val="center"/>
            </w:pPr>
            <w:r>
              <w:t>Oct 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22A0AAF" w14:textId="42C79CBE" w:rsidR="00E073CE" w:rsidRDefault="00E073CE" w:rsidP="00E073CE">
            <w:pPr>
              <w:jc w:val="center"/>
            </w:pPr>
            <w:r>
              <w:t>Nov 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1E895F1" w14:textId="7ED5089A" w:rsidR="00E073CE" w:rsidRDefault="00E073CE" w:rsidP="00E073CE">
            <w:pPr>
              <w:jc w:val="center"/>
            </w:pPr>
            <w:r>
              <w:t>Nov 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2CD2B80" w14:textId="09A426EA" w:rsidR="00E073CE" w:rsidRDefault="00E073CE" w:rsidP="00E073CE">
            <w:pPr>
              <w:jc w:val="center"/>
            </w:pPr>
            <w:r>
              <w:t>Jan 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5F4A19F" w14:textId="77777777" w:rsidR="00E073CE" w:rsidRDefault="00E073CE" w:rsidP="00E073CE">
            <w:pPr>
              <w:jc w:val="center"/>
            </w:pPr>
            <w:r>
              <w:t xml:space="preserve">Week of </w:t>
            </w:r>
          </w:p>
          <w:p w14:paraId="140A852D" w14:textId="7D8E2814" w:rsidR="00E073CE" w:rsidRDefault="00E073CE" w:rsidP="00E073CE">
            <w:pPr>
              <w:jc w:val="center"/>
            </w:pPr>
            <w:r>
              <w:t>Feb 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2A3C140" w14:textId="3D77020D" w:rsidR="00E073CE" w:rsidRDefault="00E073CE" w:rsidP="00E073CE">
            <w:pPr>
              <w:jc w:val="center"/>
            </w:pPr>
            <w:r>
              <w:t>Feb 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3E5153E" w14:textId="137A9425" w:rsidR="00E073CE" w:rsidRDefault="00E073CE" w:rsidP="00E073CE">
            <w:pPr>
              <w:jc w:val="center"/>
            </w:pPr>
            <w:r>
              <w:t>December 24, 2027</w:t>
            </w:r>
          </w:p>
        </w:tc>
      </w:tr>
    </w:tbl>
    <w:p w14:paraId="3FEF8451" w14:textId="17613AD8" w:rsidR="002F6E91" w:rsidRPr="002F6E91" w:rsidRDefault="008E299B" w:rsidP="008E299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</w:p>
    <w:p w14:paraId="2E12FA2B" w14:textId="29140556" w:rsidR="002F6E91" w:rsidRDefault="002F6E91"/>
    <w:tbl>
      <w:tblPr>
        <w:tblStyle w:val="TableGrid"/>
        <w:tblpPr w:leftFromText="180" w:rightFromText="180" w:vertAnchor="text" w:horzAnchor="margin" w:tblpY="-434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0"/>
        <w:gridCol w:w="1254"/>
        <w:gridCol w:w="8"/>
        <w:gridCol w:w="1073"/>
        <w:gridCol w:w="16"/>
        <w:gridCol w:w="1153"/>
        <w:gridCol w:w="1401"/>
        <w:gridCol w:w="8"/>
        <w:gridCol w:w="1081"/>
        <w:gridCol w:w="1160"/>
        <w:gridCol w:w="1498"/>
        <w:gridCol w:w="1666"/>
        <w:gridCol w:w="1259"/>
        <w:gridCol w:w="7"/>
        <w:gridCol w:w="1683"/>
      </w:tblGrid>
      <w:tr w:rsidR="00430590" w:rsidRPr="00B22EA3" w14:paraId="32E34B27" w14:textId="77777777" w:rsidTr="00430590">
        <w:tc>
          <w:tcPr>
            <w:tcW w:w="1123" w:type="dxa"/>
            <w:shd w:val="clear" w:color="auto" w:fill="FFFFFF" w:themeFill="background1"/>
          </w:tcPr>
          <w:p w14:paraId="1132681D" w14:textId="77777777" w:rsidR="00430590" w:rsidRDefault="00430590" w:rsidP="00713D80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277" w:type="dxa"/>
            <w:gridSpan w:val="15"/>
            <w:shd w:val="clear" w:color="auto" w:fill="FFFFFF" w:themeFill="background1"/>
          </w:tcPr>
          <w:p w14:paraId="40D37114" w14:textId="670A4CD5" w:rsidR="00430590" w:rsidRDefault="00430590" w:rsidP="00713D80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AA5E4AF" w14:textId="77777777" w:rsidR="00430590" w:rsidRDefault="00430590" w:rsidP="0071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Combined MSDI – 14-month option </w:t>
            </w:r>
          </w:p>
          <w:p w14:paraId="1E778352" w14:textId="77777777" w:rsidR="00430590" w:rsidRDefault="00430590" w:rsidP="00713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 of Alabama</w:t>
            </w:r>
            <w:r w:rsidR="008652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ONLY </w:t>
            </w:r>
          </w:p>
          <w:p w14:paraId="1942CDF1" w14:textId="216FD9B9" w:rsidR="00865239" w:rsidRPr="00B22EA3" w:rsidRDefault="00865239" w:rsidP="00713D80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430590" w:rsidRPr="00B22EA3" w14:paraId="1EB6B633" w14:textId="77777777" w:rsidTr="00430590"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54C6DE46" w14:textId="739466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KADDI</w:t>
            </w:r>
          </w:p>
          <w:p w14:paraId="6C4A0BBA" w14:textId="1F2BE72E" w:rsidR="00430590" w:rsidRPr="006B4FAC" w:rsidRDefault="00430590" w:rsidP="0043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Class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6FB0D8C7" w14:textId="77777777" w:rsidR="00430590" w:rsidRPr="006B4FAC" w:rsidRDefault="00430590" w:rsidP="0043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DICAS Opens to Submit Application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6DDA3620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Priority</w:t>
            </w:r>
          </w:p>
          <w:p w14:paraId="4A3F47C9" w14:textId="6F96CEF2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Applicant Due Date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6D6DD208" w14:textId="276F13E6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Open</w:t>
            </w:r>
          </w:p>
          <w:p w14:paraId="6E792E05" w14:textId="7250A49A" w:rsidR="00430590" w:rsidRPr="00026CE7" w:rsidRDefault="00430590" w:rsidP="0043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Applicant Due Date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39E76D07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Application   </w:t>
            </w:r>
            <w:r w:rsidRPr="00B22EA3">
              <w:rPr>
                <w:b/>
                <w:bCs/>
                <w:color w:val="FFFFFF" w:themeColor="background1"/>
              </w:rPr>
              <w:t>Notification</w:t>
            </w:r>
          </w:p>
          <w:p w14:paraId="7E4E7F14" w14:textId="77777777" w:rsidR="00430590" w:rsidRPr="006B4FAC" w:rsidRDefault="00430590" w:rsidP="0043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246E24CB" w14:textId="77777777" w:rsidR="00430590" w:rsidRPr="006B4FAC" w:rsidRDefault="00430590" w:rsidP="0043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Applicant Decision Due Date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30864368" w14:textId="61AE3782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Courses</w:t>
            </w:r>
          </w:p>
          <w:p w14:paraId="29D4C772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Begin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62F43202" w14:textId="1AC7A06F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Program Start</w:t>
            </w:r>
          </w:p>
          <w:p w14:paraId="4D2F6F83" w14:textId="776278CB" w:rsidR="00430590" w:rsidRPr="006B4FAC" w:rsidRDefault="00430590" w:rsidP="0043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Pre-Orientation Begins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2FD5C6F0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 w:rsidRPr="00B22EA3">
              <w:rPr>
                <w:b/>
                <w:bCs/>
                <w:color w:val="FFFFFF" w:themeColor="background1"/>
              </w:rPr>
              <w:t>Orientation</w:t>
            </w:r>
          </w:p>
          <w:p w14:paraId="373DB091" w14:textId="77777777" w:rsidR="00430590" w:rsidRPr="006D740C" w:rsidRDefault="00430590" w:rsidP="00430590">
            <w:pPr>
              <w:jc w:val="center"/>
            </w:pPr>
            <w:r w:rsidRPr="00B22EA3">
              <w:rPr>
                <w:b/>
                <w:bCs/>
                <w:color w:val="FFFFFF" w:themeColor="background1"/>
              </w:rPr>
              <w:t>(Tulsa)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54AB7A2C" w14:textId="77777777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Rotation Start Date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517ADF79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 w:rsidRPr="00B22EA3">
              <w:rPr>
                <w:b/>
                <w:bCs/>
                <w:color w:val="FFFFFF" w:themeColor="background1"/>
              </w:rPr>
              <w:t>Expected Completion</w:t>
            </w:r>
          </w:p>
          <w:p w14:paraId="71DBF79A" w14:textId="17C105F9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(18 months)</w:t>
            </w:r>
          </w:p>
        </w:tc>
      </w:tr>
      <w:tr w:rsidR="00E073CE" w14:paraId="2FB71E26" w14:textId="77777777" w:rsidTr="00430590"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27881B1" w14:textId="7B0CF639" w:rsidR="00E073CE" w:rsidRDefault="00E073CE" w:rsidP="00E073CE">
            <w:pPr>
              <w:jc w:val="center"/>
            </w:pPr>
            <w:r>
              <w:t>Summer, 2025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41441DC" w14:textId="5EA01513" w:rsidR="00E073CE" w:rsidRDefault="00E073CE" w:rsidP="00E073CE">
            <w:pPr>
              <w:jc w:val="center"/>
            </w:pPr>
            <w:r>
              <w:t>August 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4609B5D" w14:textId="6DBEEC0F" w:rsidR="00E073CE" w:rsidRDefault="00E073CE" w:rsidP="00E073CE">
            <w:pPr>
              <w:jc w:val="center"/>
            </w:pPr>
            <w:r>
              <w:t>Jan 15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82F779A" w14:textId="649D7950" w:rsidR="00E073CE" w:rsidRDefault="00E073CE" w:rsidP="00E073CE">
            <w:pPr>
              <w:jc w:val="center"/>
            </w:pPr>
            <w:r>
              <w:t>Feb 15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00C3141" w14:textId="313C11AE" w:rsidR="00E073CE" w:rsidRDefault="00E073CE" w:rsidP="00E073CE">
            <w:pPr>
              <w:jc w:val="center"/>
            </w:pPr>
            <w:r>
              <w:t>March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ECA4A13" w14:textId="6B993E9D" w:rsidR="00E073CE" w:rsidRDefault="00E073CE" w:rsidP="00E073CE">
            <w:pPr>
              <w:jc w:val="center"/>
            </w:pPr>
            <w:r>
              <w:t>March 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188B557" w14:textId="400476F2" w:rsidR="00E073CE" w:rsidRDefault="00E073CE" w:rsidP="00E073CE">
            <w:pPr>
              <w:jc w:val="center"/>
            </w:pPr>
            <w:r>
              <w:t>Summer, 2025 (June)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4A17670" w14:textId="07E63BEB" w:rsidR="00E073CE" w:rsidRDefault="00E073CE" w:rsidP="00E073CE">
            <w:pPr>
              <w:jc w:val="center"/>
            </w:pPr>
            <w:r>
              <w:t xml:space="preserve"> Aug 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AF3250A" w14:textId="77777777" w:rsidR="00E073CE" w:rsidRDefault="00E073CE" w:rsidP="00E073CE">
            <w:pPr>
              <w:jc w:val="center"/>
            </w:pPr>
            <w:r>
              <w:t xml:space="preserve">Week of </w:t>
            </w:r>
          </w:p>
          <w:p w14:paraId="7D52DB83" w14:textId="6CE0DD93" w:rsidR="00E073CE" w:rsidRDefault="00E073CE" w:rsidP="00E073CE">
            <w:pPr>
              <w:jc w:val="center"/>
            </w:pPr>
            <w:r>
              <w:t>Sept 14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EBC2554" w14:textId="5BFEE073" w:rsidR="00E073CE" w:rsidRDefault="00E073CE" w:rsidP="00E073CE">
            <w:pPr>
              <w:jc w:val="center"/>
            </w:pPr>
            <w:r>
              <w:t>Sept 22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2F0ECBE" w14:textId="162FAFB6" w:rsidR="00E073CE" w:rsidRDefault="00E073CE" w:rsidP="00E073CE">
            <w:pPr>
              <w:jc w:val="center"/>
            </w:pPr>
            <w:r>
              <w:t>August 31, 2026</w:t>
            </w:r>
          </w:p>
        </w:tc>
      </w:tr>
      <w:tr w:rsidR="00E073CE" w14:paraId="38D17748" w14:textId="77777777" w:rsidTr="00430590"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E0BEC7A" w14:textId="181D1693" w:rsidR="00E073CE" w:rsidRDefault="00E073CE" w:rsidP="00E073CE">
            <w:pPr>
              <w:jc w:val="center"/>
            </w:pPr>
            <w:r>
              <w:t>Winter, 2026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A7BF204" w14:textId="72B2A7EE" w:rsidR="00E073CE" w:rsidRDefault="00E073CE" w:rsidP="00E073CE">
            <w:pPr>
              <w:jc w:val="center"/>
            </w:pPr>
            <w:r>
              <w:t>August 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0005A4C" w14:textId="40A05817" w:rsidR="00E073CE" w:rsidRDefault="00E073CE" w:rsidP="00E073CE">
            <w:pPr>
              <w:jc w:val="center"/>
            </w:pPr>
            <w:r>
              <w:t>Sept 15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894DD17" w14:textId="21A3A9A8" w:rsidR="00E073CE" w:rsidRDefault="00E073CE" w:rsidP="00E073CE">
            <w:pPr>
              <w:jc w:val="center"/>
            </w:pPr>
            <w:r>
              <w:t>Oct 15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1F2A023" w14:textId="70218773" w:rsidR="00E073CE" w:rsidRDefault="00E073CE" w:rsidP="00E073CE">
            <w:pPr>
              <w:jc w:val="center"/>
            </w:pPr>
            <w:r>
              <w:t>Nov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3F61DF4" w14:textId="74920CA7" w:rsidR="00E073CE" w:rsidRDefault="00E073CE" w:rsidP="00E073CE">
            <w:pPr>
              <w:jc w:val="center"/>
            </w:pPr>
            <w:r>
              <w:t>Nov 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3E7FF2B" w14:textId="66ACA1E6" w:rsidR="00E073CE" w:rsidRDefault="00E073CE" w:rsidP="00E073CE">
            <w:pPr>
              <w:jc w:val="center"/>
            </w:pPr>
            <w:r>
              <w:t>January, 2026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634F32F" w14:textId="4B54039D" w:rsidR="00E073CE" w:rsidRDefault="00E073CE" w:rsidP="00E073CE">
            <w:pPr>
              <w:jc w:val="center"/>
            </w:pPr>
            <w:r>
              <w:t xml:space="preserve"> Jan 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D395513" w14:textId="77777777" w:rsidR="00E073CE" w:rsidRDefault="00E073CE" w:rsidP="00E073CE">
            <w:pPr>
              <w:jc w:val="center"/>
            </w:pPr>
            <w:r>
              <w:t xml:space="preserve">Week of </w:t>
            </w:r>
          </w:p>
          <w:p w14:paraId="38620E64" w14:textId="6B817B8A" w:rsidR="00E073CE" w:rsidRDefault="00E073CE" w:rsidP="00E073CE">
            <w:pPr>
              <w:jc w:val="center"/>
            </w:pPr>
            <w:r>
              <w:t>Feb 15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4CEF4A3" w14:textId="766B3500" w:rsidR="00E073CE" w:rsidRDefault="00E073CE" w:rsidP="00E073CE">
            <w:pPr>
              <w:jc w:val="center"/>
            </w:pPr>
            <w:r>
              <w:t>Feb 23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28BD0AE" w14:textId="46565735" w:rsidR="00E073CE" w:rsidRDefault="00E073CE" w:rsidP="00E073CE">
            <w:pPr>
              <w:jc w:val="center"/>
            </w:pPr>
            <w:r>
              <w:t>May 31, 2027</w:t>
            </w:r>
          </w:p>
        </w:tc>
      </w:tr>
      <w:tr w:rsidR="00E073CE" w14:paraId="023B3481" w14:textId="77777777" w:rsidTr="00430590">
        <w:trPr>
          <w:trHeight w:val="60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F0C6B94" w14:textId="68BFB8A6" w:rsidR="00E073CE" w:rsidRDefault="00E073CE" w:rsidP="00E073CE">
            <w:pPr>
              <w:jc w:val="center"/>
            </w:pPr>
            <w:r>
              <w:t>Summer, 2026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A87C317" w14:textId="77777777" w:rsidR="00E073CE" w:rsidRDefault="00E073CE" w:rsidP="00E073CE">
            <w:pPr>
              <w:jc w:val="center"/>
            </w:pPr>
            <w:r>
              <w:t>August 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64BF4CC" w14:textId="3634B618" w:rsidR="00E073CE" w:rsidRDefault="00E073CE" w:rsidP="00E073CE">
            <w:pPr>
              <w:jc w:val="center"/>
            </w:pPr>
            <w:r>
              <w:t>Jan 15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5541749" w14:textId="19352152" w:rsidR="00E073CE" w:rsidRDefault="00E073CE" w:rsidP="00E073CE">
            <w:pPr>
              <w:jc w:val="center"/>
            </w:pPr>
            <w:r>
              <w:t>Feb 15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60DFB67" w14:textId="77777777" w:rsidR="00E073CE" w:rsidRDefault="00E073CE" w:rsidP="00E073CE">
            <w:pPr>
              <w:jc w:val="center"/>
            </w:pPr>
            <w:r>
              <w:t>March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1725484" w14:textId="77777777" w:rsidR="00E073CE" w:rsidRDefault="00E073CE" w:rsidP="00E073CE">
            <w:pPr>
              <w:jc w:val="center"/>
            </w:pPr>
            <w:r>
              <w:t>March 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A212B55" w14:textId="7E639368" w:rsidR="00E073CE" w:rsidRDefault="00E073CE" w:rsidP="00E073CE">
            <w:pPr>
              <w:jc w:val="center"/>
            </w:pPr>
            <w:r>
              <w:t>Summer, 2026 (June)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58864D9" w14:textId="4853A135" w:rsidR="00E073CE" w:rsidRDefault="00E073CE" w:rsidP="00E073CE">
            <w:pPr>
              <w:jc w:val="center"/>
            </w:pPr>
            <w:r>
              <w:t>Aug 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68F3872" w14:textId="77777777" w:rsidR="00E073CE" w:rsidRDefault="00E073CE" w:rsidP="00E073CE">
            <w:pPr>
              <w:jc w:val="center"/>
            </w:pPr>
            <w:r>
              <w:t xml:space="preserve">Week of </w:t>
            </w:r>
          </w:p>
          <w:p w14:paraId="3CB9BF92" w14:textId="2F753CB1" w:rsidR="00E073CE" w:rsidRDefault="00E073CE" w:rsidP="00E073CE">
            <w:pPr>
              <w:jc w:val="center"/>
            </w:pPr>
            <w:r>
              <w:t>Sept 13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CF717BC" w14:textId="095A4B5C" w:rsidR="00E073CE" w:rsidRDefault="00E073CE" w:rsidP="00E073CE">
            <w:pPr>
              <w:jc w:val="center"/>
            </w:pPr>
            <w:r>
              <w:t>Sept 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E565D03" w14:textId="5B03CE96" w:rsidR="00E073CE" w:rsidRDefault="00E073CE" w:rsidP="00E073CE">
            <w:pPr>
              <w:jc w:val="center"/>
            </w:pPr>
            <w:r>
              <w:t>August 31, 202</w:t>
            </w:r>
            <w:r w:rsidR="00BA321D">
              <w:t>7</w:t>
            </w:r>
          </w:p>
        </w:tc>
      </w:tr>
      <w:tr w:rsidR="00E073CE" w14:paraId="6B82A1CE" w14:textId="77777777" w:rsidTr="00430590">
        <w:trPr>
          <w:trHeight w:val="60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267D43D" w14:textId="23ED59AA" w:rsidR="00E073CE" w:rsidRDefault="00E073CE" w:rsidP="00E073CE">
            <w:pPr>
              <w:jc w:val="center"/>
            </w:pPr>
            <w:r>
              <w:t>Winter, 2027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4461482" w14:textId="190B9EDD" w:rsidR="00E073CE" w:rsidRDefault="00E073CE" w:rsidP="00E073CE">
            <w:pPr>
              <w:jc w:val="center"/>
            </w:pPr>
            <w:r>
              <w:t>August 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F8D8BE0" w14:textId="6DDA4BB0" w:rsidR="00E073CE" w:rsidRDefault="00E073CE" w:rsidP="00E073CE">
            <w:pPr>
              <w:jc w:val="center"/>
            </w:pPr>
            <w:r>
              <w:t>Sept 15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43C099C" w14:textId="6A96A31C" w:rsidR="00E073CE" w:rsidRDefault="00E073CE" w:rsidP="00E073CE">
            <w:pPr>
              <w:jc w:val="center"/>
            </w:pPr>
            <w:r>
              <w:t>Oct 15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E497B78" w14:textId="2FFC52E6" w:rsidR="00E073CE" w:rsidRDefault="00E073CE" w:rsidP="00E073CE">
            <w:pPr>
              <w:jc w:val="center"/>
            </w:pPr>
            <w:r>
              <w:t>Nov 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4125D40" w14:textId="7E050057" w:rsidR="00E073CE" w:rsidRDefault="00E073CE" w:rsidP="00E073CE">
            <w:pPr>
              <w:jc w:val="center"/>
            </w:pPr>
            <w:r>
              <w:t>Nov 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F900BA2" w14:textId="1FE69B9B" w:rsidR="00E073CE" w:rsidRDefault="00E073CE" w:rsidP="00E073CE">
            <w:pPr>
              <w:jc w:val="center"/>
            </w:pPr>
            <w:r>
              <w:t>January, 2027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41B2635" w14:textId="2E7A5010" w:rsidR="00E073CE" w:rsidRDefault="00E073CE" w:rsidP="00E073CE">
            <w:pPr>
              <w:jc w:val="center"/>
            </w:pPr>
            <w:r>
              <w:t>Jan 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03B2953" w14:textId="77777777" w:rsidR="00E073CE" w:rsidRDefault="00E073CE" w:rsidP="00E073CE">
            <w:pPr>
              <w:jc w:val="center"/>
            </w:pPr>
            <w:r>
              <w:t xml:space="preserve">Week of </w:t>
            </w:r>
          </w:p>
          <w:p w14:paraId="0095AFBA" w14:textId="58AD3B47" w:rsidR="00E073CE" w:rsidRDefault="00E073CE" w:rsidP="00E073CE">
            <w:pPr>
              <w:jc w:val="center"/>
            </w:pPr>
            <w:r>
              <w:t>Feb 14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9831856" w14:textId="5AEFBBE7" w:rsidR="00E073CE" w:rsidRDefault="00E073CE" w:rsidP="00E073CE">
            <w:pPr>
              <w:jc w:val="center"/>
            </w:pPr>
            <w:r>
              <w:t>Feb 22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54963B4" w14:textId="2D098A16" w:rsidR="00E073CE" w:rsidRDefault="00E073CE" w:rsidP="00E073CE">
            <w:pPr>
              <w:jc w:val="center"/>
            </w:pPr>
            <w:r>
              <w:t>May 31, 202</w:t>
            </w:r>
            <w:r w:rsidR="00BA321D">
              <w:t>8</w:t>
            </w:r>
          </w:p>
        </w:tc>
      </w:tr>
    </w:tbl>
    <w:p w14:paraId="001D7330" w14:textId="3F67F34E" w:rsidR="002F6E91" w:rsidRDefault="002F6E91"/>
    <w:tbl>
      <w:tblPr>
        <w:tblStyle w:val="TableGrid"/>
        <w:tblpPr w:leftFromText="180" w:rightFromText="180" w:vertAnchor="text" w:horzAnchor="margin" w:tblpY="-73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16"/>
        <w:gridCol w:w="1254"/>
        <w:gridCol w:w="8"/>
        <w:gridCol w:w="1073"/>
        <w:gridCol w:w="16"/>
        <w:gridCol w:w="1161"/>
        <w:gridCol w:w="1413"/>
        <w:gridCol w:w="8"/>
        <w:gridCol w:w="1097"/>
        <w:gridCol w:w="1155"/>
        <w:gridCol w:w="1603"/>
        <w:gridCol w:w="1565"/>
        <w:gridCol w:w="1262"/>
        <w:gridCol w:w="1638"/>
      </w:tblGrid>
      <w:tr w:rsidR="00430590" w14:paraId="1F4FEA6B" w14:textId="77777777" w:rsidTr="00BA321D">
        <w:tc>
          <w:tcPr>
            <w:tcW w:w="1131" w:type="dxa"/>
            <w:shd w:val="clear" w:color="auto" w:fill="FFFFFF" w:themeFill="background1"/>
          </w:tcPr>
          <w:p w14:paraId="16748F08" w14:textId="77777777" w:rsidR="00430590" w:rsidRDefault="00430590" w:rsidP="00316644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3269" w:type="dxa"/>
            <w:gridSpan w:val="14"/>
            <w:shd w:val="clear" w:color="auto" w:fill="FFFFFF" w:themeFill="background1"/>
          </w:tcPr>
          <w:p w14:paraId="1FD287A9" w14:textId="341B4D63" w:rsidR="00430590" w:rsidRDefault="00430590" w:rsidP="00316644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4F10F41F" w14:textId="06BA3EE2" w:rsidR="00430590" w:rsidRDefault="00430590" w:rsidP="003166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Combined MSDI – 18</w:t>
            </w:r>
            <w:r w:rsidR="007E37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month option </w:t>
            </w:r>
          </w:p>
          <w:p w14:paraId="43B63D32" w14:textId="3F1DB77A" w:rsidR="00430590" w:rsidRPr="00316644" w:rsidRDefault="00430590" w:rsidP="003166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University of Central Arkansas &amp; University of Alabama </w:t>
            </w:r>
          </w:p>
          <w:p w14:paraId="5EE55738" w14:textId="77777777" w:rsidR="00430590" w:rsidRPr="00B22EA3" w:rsidRDefault="00430590" w:rsidP="00316644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430590" w14:paraId="0BE698B6" w14:textId="77777777" w:rsidTr="00BA321D"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18580BEE" w14:textId="2E29DEA3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KADDI</w:t>
            </w:r>
          </w:p>
          <w:p w14:paraId="04CE6C13" w14:textId="174EE6C3" w:rsidR="00430590" w:rsidRPr="006B4FAC" w:rsidRDefault="00430590" w:rsidP="0043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Class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7E14DABB" w14:textId="77777777" w:rsidR="00430590" w:rsidRPr="006B4FAC" w:rsidRDefault="00430590" w:rsidP="0043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DICAS Opens to Submit Application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0935F39E" w14:textId="0071B4B3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Priority</w:t>
            </w:r>
          </w:p>
          <w:p w14:paraId="6120E23A" w14:textId="75CF9BF5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Applicant Due Date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5629C5E9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Open</w:t>
            </w:r>
          </w:p>
          <w:p w14:paraId="0118433B" w14:textId="3340C09B" w:rsidR="00430590" w:rsidRPr="00026CE7" w:rsidRDefault="00430590" w:rsidP="0043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Applicant Due Date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1AD7D553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Application   </w:t>
            </w:r>
            <w:r w:rsidRPr="00B22EA3">
              <w:rPr>
                <w:b/>
                <w:bCs/>
                <w:color w:val="FFFFFF" w:themeColor="background1"/>
              </w:rPr>
              <w:t>Notification</w:t>
            </w:r>
          </w:p>
          <w:p w14:paraId="651F8F0B" w14:textId="77777777" w:rsidR="00430590" w:rsidRPr="006B4FAC" w:rsidRDefault="00430590" w:rsidP="0043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06BF7FB0" w14:textId="77777777" w:rsidR="00430590" w:rsidRPr="006B4FAC" w:rsidRDefault="00430590" w:rsidP="0043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Applicant Decision Due Date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2E9F089A" w14:textId="48F78E9F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Courses</w:t>
            </w:r>
          </w:p>
          <w:p w14:paraId="457A3E65" w14:textId="33D18572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Begin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7B924745" w14:textId="5C27440D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Program Start</w:t>
            </w:r>
          </w:p>
          <w:p w14:paraId="35C51515" w14:textId="696A7BD7" w:rsidR="00430590" w:rsidRPr="006B4FAC" w:rsidRDefault="00430590" w:rsidP="004305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Pre-Orientation Begins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64C69993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 w:rsidRPr="00B22EA3">
              <w:rPr>
                <w:b/>
                <w:bCs/>
                <w:color w:val="FFFFFF" w:themeColor="background1"/>
              </w:rPr>
              <w:t>Orientation</w:t>
            </w:r>
          </w:p>
          <w:p w14:paraId="31FE792A" w14:textId="77777777" w:rsidR="00430590" w:rsidRPr="006D740C" w:rsidRDefault="00430590" w:rsidP="00430590">
            <w:pPr>
              <w:jc w:val="center"/>
            </w:pPr>
            <w:r w:rsidRPr="00B22EA3">
              <w:rPr>
                <w:b/>
                <w:bCs/>
                <w:color w:val="FFFFFF" w:themeColor="background1"/>
              </w:rPr>
              <w:t>(Tulsa)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0A7B1528" w14:textId="77777777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Rotation Start Date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2F4B"/>
          </w:tcPr>
          <w:p w14:paraId="2EE74B4A" w14:textId="77777777" w:rsidR="00430590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 w:rsidRPr="00B22EA3">
              <w:rPr>
                <w:b/>
                <w:bCs/>
                <w:color w:val="FFFFFF" w:themeColor="background1"/>
              </w:rPr>
              <w:t>Expected Completion</w:t>
            </w:r>
          </w:p>
          <w:p w14:paraId="7A4032B7" w14:textId="5DBFBDD0" w:rsidR="00430590" w:rsidRPr="00B22EA3" w:rsidRDefault="00430590" w:rsidP="0043059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(18 </w:t>
            </w:r>
            <w:r w:rsidR="00EC42A9">
              <w:rPr>
                <w:b/>
                <w:bCs/>
                <w:color w:val="FFFFFF" w:themeColor="background1"/>
              </w:rPr>
              <w:t xml:space="preserve">-20 </w:t>
            </w:r>
            <w:proofErr w:type="spellStart"/>
            <w:r>
              <w:rPr>
                <w:b/>
                <w:bCs/>
                <w:color w:val="FFFFFF" w:themeColor="background1"/>
              </w:rPr>
              <w:t>mths</w:t>
            </w:r>
            <w:proofErr w:type="spellEnd"/>
            <w:r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BA321D" w14:paraId="54049089" w14:textId="77777777" w:rsidTr="00BA321D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423FA10" w14:textId="6A8DDD94" w:rsidR="00BA321D" w:rsidRDefault="00BA321D" w:rsidP="00BA321D">
            <w:pPr>
              <w:jc w:val="center"/>
            </w:pPr>
            <w:r>
              <w:t>Summer, 2025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33D2E46" w14:textId="73C64CB8" w:rsidR="00BA321D" w:rsidRDefault="00BA321D" w:rsidP="00BA321D">
            <w:pPr>
              <w:jc w:val="center"/>
            </w:pPr>
            <w:r>
              <w:t>August 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E1B99F1" w14:textId="7B77DEA0" w:rsidR="00BA321D" w:rsidRDefault="00BA321D" w:rsidP="00BA321D">
            <w:pPr>
              <w:jc w:val="center"/>
            </w:pPr>
            <w:r>
              <w:t>Jan 15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D2513EF" w14:textId="068DA981" w:rsidR="00BA321D" w:rsidRDefault="00BA321D" w:rsidP="00BA321D">
            <w:pPr>
              <w:jc w:val="center"/>
            </w:pPr>
            <w:r>
              <w:t>Feb 15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27AB63A" w14:textId="0ABFFF33" w:rsidR="00BA321D" w:rsidRDefault="00BA321D" w:rsidP="00BA321D">
            <w:pPr>
              <w:jc w:val="center"/>
            </w:pPr>
            <w:r>
              <w:t>March 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8ADB964" w14:textId="6A436759" w:rsidR="00BA321D" w:rsidRDefault="00BA321D" w:rsidP="00BA321D">
            <w:pPr>
              <w:jc w:val="center"/>
            </w:pPr>
            <w:r>
              <w:t>March 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897428C" w14:textId="6587C34C" w:rsidR="00BA321D" w:rsidRDefault="00BA321D" w:rsidP="00BA321D">
            <w:pPr>
              <w:jc w:val="center"/>
            </w:pPr>
            <w:r>
              <w:t>Summer, 2025 (June)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BAE27DE" w14:textId="297DEA52" w:rsidR="00BA321D" w:rsidRDefault="00BA321D" w:rsidP="00BA321D">
            <w:pPr>
              <w:jc w:val="center"/>
            </w:pPr>
            <w:r>
              <w:t xml:space="preserve"> Aug 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7A7DB27" w14:textId="77777777" w:rsidR="00BA321D" w:rsidRDefault="00BA321D" w:rsidP="00BA321D">
            <w:pPr>
              <w:jc w:val="center"/>
            </w:pPr>
            <w:r>
              <w:t xml:space="preserve">Week of </w:t>
            </w:r>
          </w:p>
          <w:p w14:paraId="233C30EA" w14:textId="7D8F6B57" w:rsidR="00BA321D" w:rsidRDefault="00BA321D" w:rsidP="00BA321D">
            <w:pPr>
              <w:jc w:val="center"/>
            </w:pPr>
            <w:r>
              <w:t>Sept 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72D3C80" w14:textId="545AFF69" w:rsidR="00BA321D" w:rsidRDefault="00BA321D" w:rsidP="00BA321D">
            <w:pPr>
              <w:jc w:val="center"/>
            </w:pPr>
            <w:r>
              <w:t>Sept 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D76DCE1" w14:textId="12FA2C29" w:rsidR="00BA321D" w:rsidRDefault="00BA321D" w:rsidP="00BA321D">
            <w:pPr>
              <w:jc w:val="center"/>
            </w:pPr>
            <w:r>
              <w:t>December 31, 2026</w:t>
            </w:r>
          </w:p>
        </w:tc>
      </w:tr>
      <w:tr w:rsidR="00BA321D" w14:paraId="10816D4A" w14:textId="77777777" w:rsidTr="00BA321D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E29A7B8" w14:textId="2D7E290F" w:rsidR="00BA321D" w:rsidRDefault="00BA321D" w:rsidP="00BA321D">
            <w:pPr>
              <w:jc w:val="center"/>
            </w:pPr>
            <w:r>
              <w:t>Winter, 2026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F14106B" w14:textId="1FA039F0" w:rsidR="00BA321D" w:rsidRDefault="00BA321D" w:rsidP="00BA321D">
            <w:pPr>
              <w:jc w:val="center"/>
            </w:pPr>
            <w:r>
              <w:t>August 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D82AF3B" w14:textId="5D7B7133" w:rsidR="00BA321D" w:rsidRDefault="00BA321D" w:rsidP="00BA321D">
            <w:pPr>
              <w:jc w:val="center"/>
            </w:pPr>
            <w:r>
              <w:t>Sept 15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FC692CB" w14:textId="57AFB7BF" w:rsidR="00BA321D" w:rsidRDefault="00BA321D" w:rsidP="00BA321D">
            <w:pPr>
              <w:jc w:val="center"/>
            </w:pPr>
            <w:r>
              <w:t>Oct 15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FFA38E1" w14:textId="3C876E3E" w:rsidR="00BA321D" w:rsidRDefault="00BA321D" w:rsidP="00BA321D">
            <w:pPr>
              <w:jc w:val="center"/>
            </w:pPr>
            <w:r>
              <w:t>Nov 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D650659" w14:textId="514B24F9" w:rsidR="00BA321D" w:rsidRDefault="00BA321D" w:rsidP="00BA321D">
            <w:pPr>
              <w:jc w:val="center"/>
            </w:pPr>
            <w:r>
              <w:t>Nov 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35E0699" w14:textId="17E17E21" w:rsidR="00BA321D" w:rsidRDefault="00BA321D" w:rsidP="00BA321D">
            <w:pPr>
              <w:jc w:val="center"/>
            </w:pPr>
            <w:r>
              <w:t>January, 2026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D8FEC09" w14:textId="4C3D1880" w:rsidR="00BA321D" w:rsidRDefault="00BA321D" w:rsidP="00BA321D">
            <w:pPr>
              <w:jc w:val="center"/>
            </w:pPr>
            <w:r>
              <w:t xml:space="preserve"> Jan 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A32C5BF" w14:textId="77777777" w:rsidR="00BA321D" w:rsidRDefault="00BA321D" w:rsidP="00BA321D">
            <w:pPr>
              <w:jc w:val="center"/>
            </w:pPr>
            <w:r>
              <w:t xml:space="preserve">Week of </w:t>
            </w:r>
          </w:p>
          <w:p w14:paraId="255F031E" w14:textId="28D8F314" w:rsidR="00BA321D" w:rsidRDefault="00BA321D" w:rsidP="00BA321D">
            <w:pPr>
              <w:jc w:val="center"/>
            </w:pPr>
            <w:r>
              <w:t>Feb 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9075450" w14:textId="5EA6FEDD" w:rsidR="00BA321D" w:rsidRDefault="00BA321D" w:rsidP="00BA321D">
            <w:pPr>
              <w:jc w:val="center"/>
            </w:pPr>
            <w:r>
              <w:t>Feb 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393A66AA" w14:textId="5E5E35BE" w:rsidR="00BA321D" w:rsidRDefault="00BA321D" w:rsidP="00BA321D">
            <w:pPr>
              <w:jc w:val="center"/>
            </w:pPr>
            <w:r>
              <w:t>August 31, 2027</w:t>
            </w:r>
          </w:p>
        </w:tc>
      </w:tr>
      <w:tr w:rsidR="00BA321D" w14:paraId="565A1E53" w14:textId="77777777" w:rsidTr="00BA321D">
        <w:trPr>
          <w:trHeight w:val="602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187A9F2" w14:textId="4E1038F4" w:rsidR="00BA321D" w:rsidRDefault="00BA321D" w:rsidP="00BA321D">
            <w:pPr>
              <w:jc w:val="center"/>
            </w:pPr>
            <w:r>
              <w:t>Summer, 2026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C8F8B38" w14:textId="7CEA0D2E" w:rsidR="00BA321D" w:rsidRDefault="00BA321D" w:rsidP="00BA321D">
            <w:pPr>
              <w:jc w:val="center"/>
            </w:pPr>
            <w:r>
              <w:t>August 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09FF386" w14:textId="04E9C38E" w:rsidR="00BA321D" w:rsidRDefault="00BA321D" w:rsidP="00BA321D">
            <w:pPr>
              <w:jc w:val="center"/>
            </w:pPr>
            <w:r>
              <w:t>Jan 15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9DCC92D" w14:textId="39893AC2" w:rsidR="00BA321D" w:rsidRDefault="00BA321D" w:rsidP="00BA321D">
            <w:pPr>
              <w:jc w:val="center"/>
            </w:pPr>
            <w:r>
              <w:t>Feb 15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61E710D" w14:textId="4D9CB8D2" w:rsidR="00BA321D" w:rsidRDefault="00BA321D" w:rsidP="00BA321D">
            <w:pPr>
              <w:jc w:val="center"/>
            </w:pPr>
            <w:r>
              <w:t>March 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8E3F849" w14:textId="7DAE7DF4" w:rsidR="00BA321D" w:rsidRDefault="00BA321D" w:rsidP="00BA321D">
            <w:pPr>
              <w:jc w:val="center"/>
            </w:pPr>
            <w:r>
              <w:t>March 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0F294A72" w14:textId="4D20642B" w:rsidR="00BA321D" w:rsidRDefault="00BA321D" w:rsidP="00BA321D">
            <w:pPr>
              <w:jc w:val="center"/>
            </w:pPr>
            <w:r>
              <w:t>Summer, 2026 (June)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CB8C60A" w14:textId="13F60E4B" w:rsidR="00BA321D" w:rsidRDefault="00BA321D" w:rsidP="00BA321D">
            <w:pPr>
              <w:jc w:val="center"/>
            </w:pPr>
            <w:r>
              <w:t>Aug 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0850E7F" w14:textId="77777777" w:rsidR="00BA321D" w:rsidRDefault="00BA321D" w:rsidP="00BA321D">
            <w:pPr>
              <w:jc w:val="center"/>
            </w:pPr>
            <w:r>
              <w:t xml:space="preserve">Week of </w:t>
            </w:r>
          </w:p>
          <w:p w14:paraId="479225FB" w14:textId="1B89EC84" w:rsidR="00BA321D" w:rsidRDefault="00BA321D" w:rsidP="00BA321D">
            <w:pPr>
              <w:jc w:val="center"/>
            </w:pPr>
            <w:r>
              <w:t>Sept 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CC7D870" w14:textId="6A96FF07" w:rsidR="00BA321D" w:rsidRDefault="00BA321D" w:rsidP="00BA321D">
            <w:pPr>
              <w:jc w:val="center"/>
            </w:pPr>
            <w:r>
              <w:t>Sept 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9C71AC1" w14:textId="5E118577" w:rsidR="00BA321D" w:rsidRDefault="00BA321D" w:rsidP="00BA321D">
            <w:pPr>
              <w:jc w:val="center"/>
            </w:pPr>
            <w:r>
              <w:t>December 31, 2027</w:t>
            </w:r>
          </w:p>
        </w:tc>
      </w:tr>
      <w:tr w:rsidR="00BA321D" w14:paraId="2EF3FCF5" w14:textId="77777777" w:rsidTr="00BA321D"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A4A498A" w14:textId="5E4475F5" w:rsidR="00BA321D" w:rsidRDefault="00BA321D" w:rsidP="00BA321D">
            <w:pPr>
              <w:jc w:val="center"/>
            </w:pPr>
            <w:r>
              <w:t>Winter, 2027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EF428D8" w14:textId="19926DD6" w:rsidR="00BA321D" w:rsidRDefault="00BA321D" w:rsidP="00BA321D">
            <w:pPr>
              <w:jc w:val="center"/>
            </w:pPr>
            <w:r>
              <w:t>August 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E087738" w14:textId="2B4EE41E" w:rsidR="00BA321D" w:rsidRDefault="00BA321D" w:rsidP="00BA321D">
            <w:pPr>
              <w:jc w:val="center"/>
            </w:pPr>
            <w:r>
              <w:t>Sept 15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7CFCE05" w14:textId="734E4DB8" w:rsidR="00BA321D" w:rsidRDefault="00BA321D" w:rsidP="00BA321D">
            <w:pPr>
              <w:jc w:val="center"/>
            </w:pPr>
            <w:r>
              <w:t>Oct 15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6A1F70DA" w14:textId="22073082" w:rsidR="00BA321D" w:rsidRDefault="00BA321D" w:rsidP="00BA321D">
            <w:pPr>
              <w:jc w:val="center"/>
            </w:pPr>
            <w:r>
              <w:t>Nov 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53394FA2" w14:textId="08DCAF1E" w:rsidR="00BA321D" w:rsidRDefault="00BA321D" w:rsidP="00BA321D">
            <w:pPr>
              <w:jc w:val="center"/>
            </w:pPr>
            <w:r>
              <w:t>Nov 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7A30B953" w14:textId="61828F2D" w:rsidR="00BA321D" w:rsidRDefault="00BA321D" w:rsidP="00BA321D">
            <w:pPr>
              <w:jc w:val="center"/>
            </w:pPr>
            <w:r>
              <w:t>January, 2027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1442AD21" w14:textId="45BCE77E" w:rsidR="00BA321D" w:rsidRDefault="00BA321D" w:rsidP="00BA321D">
            <w:pPr>
              <w:jc w:val="center"/>
            </w:pPr>
            <w:r>
              <w:t>Jan 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EAC88E4" w14:textId="77777777" w:rsidR="00BA321D" w:rsidRDefault="00BA321D" w:rsidP="00BA321D">
            <w:pPr>
              <w:jc w:val="center"/>
            </w:pPr>
            <w:r>
              <w:t xml:space="preserve">Week of </w:t>
            </w:r>
          </w:p>
          <w:p w14:paraId="5CF884C2" w14:textId="4C0C7476" w:rsidR="00BA321D" w:rsidRDefault="00BA321D" w:rsidP="00BA321D">
            <w:pPr>
              <w:jc w:val="center"/>
            </w:pPr>
            <w:r>
              <w:t>Feb 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4509E20A" w14:textId="6DA9C8EA" w:rsidR="00BA321D" w:rsidRDefault="00BA321D" w:rsidP="00BA321D">
            <w:pPr>
              <w:jc w:val="center"/>
            </w:pPr>
            <w:r>
              <w:t>Feb 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8F4"/>
          </w:tcPr>
          <w:p w14:paraId="27317220" w14:textId="0C93FC83" w:rsidR="00BA321D" w:rsidRDefault="00BA321D" w:rsidP="00BA321D">
            <w:pPr>
              <w:jc w:val="center"/>
            </w:pPr>
            <w:r>
              <w:t>August 31, 2028</w:t>
            </w:r>
          </w:p>
        </w:tc>
      </w:tr>
    </w:tbl>
    <w:p w14:paraId="6B3532C0" w14:textId="72E8E29D" w:rsidR="00165147" w:rsidRDefault="00165147"/>
    <w:sectPr w:rsidR="00165147" w:rsidSect="002E6D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dress Sans Pro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C6144"/>
    <w:multiLevelType w:val="hybridMultilevel"/>
    <w:tmpl w:val="6AB0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46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MTW1NDQyNjE2NDRW0lEKTi0uzszPAykwNKoFAGLZKG0tAAAA"/>
  </w:docVars>
  <w:rsids>
    <w:rsidRoot w:val="006B4FAC"/>
    <w:rsid w:val="0001144B"/>
    <w:rsid w:val="00026CE7"/>
    <w:rsid w:val="00095AD7"/>
    <w:rsid w:val="000D72A6"/>
    <w:rsid w:val="0016018E"/>
    <w:rsid w:val="00165147"/>
    <w:rsid w:val="00193E67"/>
    <w:rsid w:val="00207C97"/>
    <w:rsid w:val="002947CC"/>
    <w:rsid w:val="002954D3"/>
    <w:rsid w:val="002E41FD"/>
    <w:rsid w:val="002E6DA9"/>
    <w:rsid w:val="002F54FA"/>
    <w:rsid w:val="002F6E91"/>
    <w:rsid w:val="00316644"/>
    <w:rsid w:val="00363019"/>
    <w:rsid w:val="00365206"/>
    <w:rsid w:val="00414993"/>
    <w:rsid w:val="00430590"/>
    <w:rsid w:val="004E58C7"/>
    <w:rsid w:val="005151D4"/>
    <w:rsid w:val="0056436E"/>
    <w:rsid w:val="00567AE0"/>
    <w:rsid w:val="005C696A"/>
    <w:rsid w:val="0064618B"/>
    <w:rsid w:val="006B4FAC"/>
    <w:rsid w:val="006D740C"/>
    <w:rsid w:val="00713D80"/>
    <w:rsid w:val="007E37E6"/>
    <w:rsid w:val="00807904"/>
    <w:rsid w:val="00865239"/>
    <w:rsid w:val="008E299B"/>
    <w:rsid w:val="008E2DC6"/>
    <w:rsid w:val="00986B48"/>
    <w:rsid w:val="009F08C9"/>
    <w:rsid w:val="00A03722"/>
    <w:rsid w:val="00A86C68"/>
    <w:rsid w:val="00B22EA3"/>
    <w:rsid w:val="00B2499F"/>
    <w:rsid w:val="00BA2EE1"/>
    <w:rsid w:val="00BA321D"/>
    <w:rsid w:val="00C862DF"/>
    <w:rsid w:val="00D2686D"/>
    <w:rsid w:val="00D42A12"/>
    <w:rsid w:val="00D956E6"/>
    <w:rsid w:val="00DE71B5"/>
    <w:rsid w:val="00E073CE"/>
    <w:rsid w:val="00E705F5"/>
    <w:rsid w:val="00EC42A9"/>
    <w:rsid w:val="00EF10A5"/>
    <w:rsid w:val="00F0610A"/>
    <w:rsid w:val="00F30464"/>
    <w:rsid w:val="00F7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0F93"/>
  <w15:chartTrackingRefBased/>
  <w15:docId w15:val="{94C1B6D1-8A51-41C3-9816-A2E8BB61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306fc6-cbe4-4b39-930e-a1f3b65fbf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6659BF0A43542824B86CD3C0DD436" ma:contentTypeVersion="5" ma:contentTypeDescription="Create a new document." ma:contentTypeScope="" ma:versionID="11106b374ab650d78cea9093fbad4a86">
  <xsd:schema xmlns:xsd="http://www.w3.org/2001/XMLSchema" xmlns:xs="http://www.w3.org/2001/XMLSchema" xmlns:p="http://schemas.microsoft.com/office/2006/metadata/properties" xmlns:ns3="f4306fc6-cbe4-4b39-930e-a1f3b65fbf70" targetNamespace="http://schemas.microsoft.com/office/2006/metadata/properties" ma:root="true" ma:fieldsID="7ad84bd491828da25f4b9b9401da534c" ns3:_="">
    <xsd:import namespace="f4306fc6-cbe4-4b39-930e-a1f3b65fb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06fc6-cbe4-4b39-930e-a1f3b65fb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3331D-EDD5-4AF4-B539-43288E0C9C4B}">
  <ds:schemaRefs>
    <ds:schemaRef ds:uri="http://purl.org/dc/elements/1.1/"/>
    <ds:schemaRef ds:uri="f4306fc6-cbe4-4b39-930e-a1f3b65fbf70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138F63-46CA-4F6A-A45A-2DDC061C2C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DC453-7E0F-4130-AB9C-D53690A77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06fc6-cbe4-4b39-930e-a1f3b65fb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251E3-2DFC-4C23-8267-C0ABF1B67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Landers</dc:creator>
  <cp:keywords/>
  <dc:description/>
  <cp:lastModifiedBy>Patti Landers</cp:lastModifiedBy>
  <cp:revision>3</cp:revision>
  <cp:lastPrinted>2021-06-30T16:12:00Z</cp:lastPrinted>
  <dcterms:created xsi:type="dcterms:W3CDTF">2025-03-05T15:28:00Z</dcterms:created>
  <dcterms:modified xsi:type="dcterms:W3CDTF">2025-03-05T19:12:00Z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0x0101009266659BF0A43542824B86CD3C0DD436</vt:lpwstr>
  </property>
</Properties>
</file>